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75B4" w:rsidRDefault="00421E45" w:rsidP="00421E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   </w:t>
      </w:r>
      <w:r w:rsidR="003575B4">
        <w:rPr>
          <w:rFonts w:ascii="Times New Roman" w:hAnsi="Times New Roman" w:cs="Times New Roman"/>
          <w:b/>
          <w:sz w:val="24"/>
        </w:rPr>
        <w:t>Качеств</w:t>
      </w:r>
      <w:r>
        <w:rPr>
          <w:rFonts w:ascii="Times New Roman" w:hAnsi="Times New Roman" w:cs="Times New Roman"/>
          <w:b/>
          <w:sz w:val="24"/>
        </w:rPr>
        <w:t xml:space="preserve">енный состав ШМО  учителей </w:t>
      </w:r>
      <w:proofErr w:type="spellStart"/>
      <w:r>
        <w:rPr>
          <w:rFonts w:ascii="Times New Roman" w:hAnsi="Times New Roman" w:cs="Times New Roman"/>
          <w:b/>
          <w:sz w:val="24"/>
        </w:rPr>
        <w:t>МиЕНЦ</w:t>
      </w:r>
      <w:proofErr w:type="spellEnd"/>
    </w:p>
    <w:p w:rsidR="003575B4" w:rsidRDefault="00421E45" w:rsidP="00421E45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       </w:t>
      </w:r>
      <w:r w:rsidR="00976DEF">
        <w:rPr>
          <w:rFonts w:ascii="Times New Roman" w:hAnsi="Times New Roman" w:cs="Times New Roman"/>
          <w:b/>
          <w:sz w:val="24"/>
        </w:rPr>
        <w:t xml:space="preserve">        </w:t>
      </w:r>
      <w:r>
        <w:rPr>
          <w:rFonts w:ascii="Times New Roman" w:hAnsi="Times New Roman" w:cs="Times New Roman"/>
          <w:b/>
          <w:sz w:val="24"/>
        </w:rPr>
        <w:t xml:space="preserve">    </w:t>
      </w:r>
      <w:r w:rsidR="008D3D32">
        <w:rPr>
          <w:rFonts w:ascii="Times New Roman" w:hAnsi="Times New Roman" w:cs="Times New Roman"/>
          <w:b/>
          <w:sz w:val="24"/>
        </w:rPr>
        <w:t>по ШГ №31 на 2020-2021</w:t>
      </w:r>
      <w:r w:rsidR="003575B4">
        <w:rPr>
          <w:rFonts w:ascii="Times New Roman" w:hAnsi="Times New Roman" w:cs="Times New Roman"/>
          <w:b/>
          <w:sz w:val="24"/>
        </w:rPr>
        <w:t xml:space="preserve"> учебный год</w:t>
      </w:r>
    </w:p>
    <w:tbl>
      <w:tblPr>
        <w:tblStyle w:val="a3"/>
        <w:tblW w:w="16302" w:type="dxa"/>
        <w:tblInd w:w="-1735" w:type="dxa"/>
        <w:tblLayout w:type="fixed"/>
        <w:tblLook w:val="04A0"/>
      </w:tblPr>
      <w:tblGrid>
        <w:gridCol w:w="424"/>
        <w:gridCol w:w="1986"/>
        <w:gridCol w:w="993"/>
        <w:gridCol w:w="1134"/>
        <w:gridCol w:w="1842"/>
        <w:gridCol w:w="711"/>
        <w:gridCol w:w="850"/>
        <w:gridCol w:w="851"/>
        <w:gridCol w:w="707"/>
        <w:gridCol w:w="710"/>
        <w:gridCol w:w="1700"/>
        <w:gridCol w:w="850"/>
        <w:gridCol w:w="1134"/>
        <w:gridCol w:w="2410"/>
      </w:tblGrid>
      <w:tr w:rsidR="008D3D32" w:rsidTr="00421E45">
        <w:trPr>
          <w:cantSplit/>
          <w:trHeight w:val="464"/>
        </w:trPr>
        <w:tc>
          <w:tcPr>
            <w:tcW w:w="42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  <w:r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Ф.И.О. учителя</w:t>
            </w:r>
          </w:p>
        </w:tc>
        <w:tc>
          <w:tcPr>
            <w:tcW w:w="993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Какой предмет преподает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Дата рождения</w:t>
            </w:r>
          </w:p>
        </w:tc>
        <w:tc>
          <w:tcPr>
            <w:tcW w:w="1842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Образование по диплому, когда и какой ВУЗ окончил</w:t>
            </w:r>
          </w:p>
        </w:tc>
        <w:tc>
          <w:tcPr>
            <w:tcW w:w="711" w:type="dxa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Нед</w:t>
            </w:r>
            <w:proofErr w:type="spellEnd"/>
            <w:r>
              <w:rPr>
                <w:rFonts w:ascii="Times New Roman" w:hAnsi="Times New Roman" w:cs="Times New Roman"/>
                <w:b/>
              </w:rPr>
              <w:t>. нагрузка</w:t>
            </w:r>
          </w:p>
        </w:tc>
        <w:tc>
          <w:tcPr>
            <w:tcW w:w="1701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Стаж</w:t>
            </w:r>
          </w:p>
        </w:tc>
        <w:tc>
          <w:tcPr>
            <w:tcW w:w="3117" w:type="dxa"/>
            <w:gridSpan w:val="3"/>
            <w:vMerge w:val="restart"/>
            <w:tcBorders>
              <w:top w:val="single" w:sz="4" w:space="0" w:color="000000" w:themeColor="text1"/>
              <w:left w:val="single" w:sz="4" w:space="0" w:color="auto"/>
              <w:right w:val="single" w:sz="4" w:space="0" w:color="auto"/>
            </w:tcBorders>
            <w:hideMark/>
          </w:tcPr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</w:p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Награды </w:t>
            </w:r>
          </w:p>
        </w:tc>
        <w:tc>
          <w:tcPr>
            <w:tcW w:w="85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Курсы КПК год</w:t>
            </w:r>
          </w:p>
        </w:tc>
        <w:tc>
          <w:tcPr>
            <w:tcW w:w="1134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ИНН </w:t>
            </w:r>
          </w:p>
        </w:tc>
        <w:tc>
          <w:tcPr>
            <w:tcW w:w="2410" w:type="dxa"/>
            <w:vMerge w:val="restart"/>
            <w:tcBorders>
              <w:top w:val="single" w:sz="4" w:space="0" w:color="000000" w:themeColor="text1"/>
              <w:left w:val="single" w:sz="4" w:space="0" w:color="000000" w:themeColor="text1"/>
              <w:right w:val="single" w:sz="4" w:space="0" w:color="000000" w:themeColor="text1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Дом.адрес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еот</w:t>
            </w:r>
            <w:proofErr w:type="spellEnd"/>
            <w:r>
              <w:rPr>
                <w:rFonts w:ascii="Times New Roman" w:hAnsi="Times New Roman" w:cs="Times New Roman"/>
                <w:b/>
              </w:rPr>
              <w:t>, телефон</w:t>
            </w:r>
          </w:p>
        </w:tc>
      </w:tr>
      <w:tr w:rsidR="008D3D32" w:rsidTr="00421E45">
        <w:trPr>
          <w:cantSplit/>
          <w:trHeight w:val="471"/>
        </w:trPr>
        <w:tc>
          <w:tcPr>
            <w:tcW w:w="42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 общий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педаг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3117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8D3D32" w:rsidTr="00421E45">
        <w:trPr>
          <w:cantSplit/>
          <w:trHeight w:val="603"/>
        </w:trPr>
        <w:tc>
          <w:tcPr>
            <w:tcW w:w="42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986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993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42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textDirection w:val="btLr"/>
            <w:hideMark/>
          </w:tcPr>
          <w:p w:rsidR="008D3D32" w:rsidRDefault="008D3D32" w:rsidP="00B27584">
            <w:pPr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7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  <w:hideMark/>
          </w:tcPr>
          <w:p w:rsidR="008D3D32" w:rsidRPr="00116398" w:rsidRDefault="008D3D32" w:rsidP="00B27584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Засл</w:t>
            </w:r>
            <w:proofErr w:type="spellEnd"/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.</w:t>
            </w:r>
          </w:p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116398">
              <w:rPr>
                <w:rFonts w:ascii="Times New Roman" w:hAnsi="Times New Roman" w:cs="Times New Roman"/>
                <w:b/>
                <w:sz w:val="20"/>
                <w:szCs w:val="20"/>
              </w:rPr>
              <w:t>учит.</w:t>
            </w:r>
          </w:p>
        </w:tc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Отл.обр</w:t>
            </w:r>
            <w:proofErr w:type="spellEnd"/>
            <w:r>
              <w:rPr>
                <w:rFonts w:ascii="Times New Roman" w:hAnsi="Times New Roman" w:cs="Times New Roman"/>
                <w:b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  <w:vAlign w:val="center"/>
          </w:tcPr>
          <w:p w:rsidR="008D3D32" w:rsidRDefault="008D3D32" w:rsidP="00B27584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грамоты</w:t>
            </w:r>
          </w:p>
        </w:tc>
        <w:tc>
          <w:tcPr>
            <w:tcW w:w="85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410" w:type="dxa"/>
            <w:vMerge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  <w:hideMark/>
          </w:tcPr>
          <w:p w:rsidR="008D3D32" w:rsidRDefault="008D3D32" w:rsidP="00B27584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117EC" w:rsidTr="00421E45">
        <w:trPr>
          <w:cantSplit/>
          <w:trHeight w:val="59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Кононенко Лариса Николаевна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06.09.73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КНУ, 1996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Pr="00F4269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Pr="00F4269C" w:rsidRDefault="005F2F1E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25</w:t>
            </w:r>
            <w:r w:rsidR="00A117EC">
              <w:rPr>
                <w:rFonts w:ascii="Times New Roman" w:hAnsi="Times New Roman" w:cs="Times New Roman"/>
                <w:sz w:val="24"/>
              </w:rPr>
              <w:t>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Pr="00495AB3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РЦО-2005</w:t>
            </w:r>
          </w:p>
          <w:p w:rsidR="00A117EC" w:rsidRPr="00495AB3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Ленин.Рай</w:t>
            </w:r>
            <w:proofErr w:type="spellEnd"/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117EC" w:rsidRPr="00495AB3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Адм.-2007</w:t>
            </w:r>
          </w:p>
          <w:p w:rsidR="00A117EC" w:rsidRPr="00495AB3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УО-2010</w:t>
            </w:r>
          </w:p>
          <w:p w:rsidR="00A117EC" w:rsidRPr="00495AB3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Мэрия-2013</w:t>
            </w:r>
          </w:p>
          <w:p w:rsidR="00A117EC" w:rsidRPr="0095166F" w:rsidRDefault="00A117EC" w:rsidP="00495AB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95AB3">
              <w:rPr>
                <w:rFonts w:ascii="Times New Roman" w:hAnsi="Times New Roman" w:cs="Times New Roman"/>
                <w:sz w:val="24"/>
                <w:szCs w:val="24"/>
              </w:rPr>
              <w:t>МО КР-2008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A117EC" w:rsidRPr="0095166F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A117EC" w:rsidRPr="00766FDD" w:rsidRDefault="00A117EC" w:rsidP="00700872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bookmarkStart w:id="0" w:name="_GoBack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10609197300347</w:t>
            </w:r>
            <w:bookmarkEnd w:id="0"/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ул.П.Лумумбы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F4269C">
              <w:rPr>
                <w:rFonts w:ascii="Times New Roman" w:hAnsi="Times New Roman" w:cs="Times New Roman"/>
                <w:sz w:val="24"/>
              </w:rPr>
              <w:t xml:space="preserve"> 56-9</w:t>
            </w:r>
          </w:p>
          <w:p w:rsidR="00A117EC" w:rsidRPr="00F4269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0772-23-61-21</w:t>
            </w:r>
          </w:p>
        </w:tc>
      </w:tr>
      <w:tr w:rsidR="00A117EC" w:rsidTr="00421E45">
        <w:trPr>
          <w:cantSplit/>
          <w:trHeight w:val="395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Чокоева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Элиза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Токтогуловна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12.05.78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2000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19л.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– 2003,</w:t>
            </w:r>
          </w:p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 - 2011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2014,</w:t>
            </w:r>
          </w:p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700872">
            <w:pPr>
              <w:rPr>
                <w:rFonts w:ascii="Times New Roman" w:hAnsi="Times New Roman" w:cs="Times New Roman"/>
                <w:sz w:val="24"/>
              </w:rPr>
            </w:pPr>
            <w:r w:rsidRPr="00400DE2">
              <w:rPr>
                <w:rFonts w:ascii="Times New Roman" w:hAnsi="Times New Roman" w:cs="Times New Roman"/>
                <w:sz w:val="24"/>
              </w:rPr>
              <w:t>11205197800505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ул.Фучика 16-94</w:t>
            </w:r>
          </w:p>
          <w:p w:rsidR="00A117EC" w:rsidRPr="00F4269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0706-27-86-76</w:t>
            </w:r>
          </w:p>
        </w:tc>
      </w:tr>
      <w:tr w:rsidR="00A117EC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Бегалиева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Кенжекан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Садырбековна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22.04.79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F4269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</w:t>
            </w:r>
            <w:r>
              <w:rPr>
                <w:rFonts w:ascii="Times New Roman" w:hAnsi="Times New Roman" w:cs="Times New Roman"/>
                <w:sz w:val="24"/>
              </w:rPr>
              <w:t>1996-</w:t>
            </w:r>
            <w:r w:rsidRPr="00F4269C">
              <w:rPr>
                <w:rFonts w:ascii="Times New Roman" w:hAnsi="Times New Roman" w:cs="Times New Roman"/>
                <w:sz w:val="24"/>
              </w:rPr>
              <w:t xml:space="preserve"> 2001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1B2458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Pr="002C1F27" w:rsidRDefault="00A117EC" w:rsidP="003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УО – 2015,</w:t>
            </w:r>
          </w:p>
          <w:p w:rsidR="00A117EC" w:rsidRDefault="00A117EC" w:rsidP="003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иНКР</w:t>
            </w:r>
            <w:proofErr w:type="spellEnd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 КР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10, </w:t>
            </w:r>
          </w:p>
          <w:p w:rsidR="00A117EC" w:rsidRDefault="00A117EC" w:rsidP="003A4CA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Мэрия-2017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2014,</w:t>
            </w:r>
          </w:p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70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00DE2">
              <w:rPr>
                <w:rFonts w:ascii="Times New Roman" w:hAnsi="Times New Roman" w:cs="Times New Roman"/>
                <w:sz w:val="24"/>
                <w:szCs w:val="24"/>
              </w:rPr>
              <w:t>12204197900551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пер.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Перзенский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A117E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0703-35-88-06</w:t>
            </w:r>
          </w:p>
        </w:tc>
      </w:tr>
      <w:tr w:rsidR="00A117EC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CB1EE0" w:rsidRDefault="00A117EC" w:rsidP="00B27584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Шамыралиева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Зулайка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CB1EE0" w:rsidRDefault="00A117EC" w:rsidP="00B275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23.11.96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CB1EE0" w:rsidRDefault="00A117EC" w:rsidP="00B27584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КНУ, 2014-2018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1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70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12311199600325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CB1EE0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Маяков</w:t>
            </w:r>
            <w:r w:rsidRPr="00CB1EE0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ская5</w:t>
            </w:r>
          </w:p>
          <w:p w:rsidR="00A117EC" w:rsidRPr="00F4269C" w:rsidRDefault="00A117EC" w:rsidP="00D331D7">
            <w:pPr>
              <w:rPr>
                <w:rFonts w:ascii="Times New Roman" w:hAnsi="Times New Roman" w:cs="Times New Roman"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97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85</w:t>
            </w:r>
          </w:p>
        </w:tc>
      </w:tr>
      <w:tr w:rsidR="00A117EC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Мамыкеева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Таалайкул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305E89">
              <w:rPr>
                <w:rFonts w:ascii="Times New Roman" w:hAnsi="Times New Roman" w:cs="Times New Roman"/>
                <w:sz w:val="24"/>
                <w:szCs w:val="24"/>
              </w:rPr>
              <w:t>Эсенбековна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26.07.82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НГУ, высшее </w:t>
            </w:r>
            <w:r>
              <w:rPr>
                <w:rFonts w:cs="Times New Roman"/>
                <w:sz w:val="24"/>
              </w:rPr>
              <w:t>1999-2006 гг.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5F2F1E" w:rsidP="00D331D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</w:t>
            </w:r>
            <w:r w:rsidR="00A117E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70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12607198200024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ул.Кустанайская 135а</w:t>
            </w:r>
          </w:p>
          <w:p w:rsidR="00A117EC" w:rsidRPr="00A60C22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0702-51-42-27</w:t>
            </w:r>
          </w:p>
        </w:tc>
      </w:tr>
      <w:tr w:rsidR="00A117EC" w:rsidTr="00421E45">
        <w:trPr>
          <w:cantSplit/>
          <w:trHeight w:val="609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Яушева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Наталья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Мурадовна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roofErr w:type="spellStart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 w:rsidRPr="00B964B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28.03.70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КГУ, 2013-2017 гг. 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683DB4" w:rsidP="00D331D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</w:t>
            </w:r>
            <w:r w:rsidR="00A117EC"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70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12803197000031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ул.Аммосова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84</w:t>
            </w:r>
          </w:p>
          <w:p w:rsidR="00A117EC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0705-41-64-48</w:t>
            </w:r>
          </w:p>
        </w:tc>
      </w:tr>
      <w:tr w:rsidR="00A117EC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Дуйшеналиева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Канатбековна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Pr="00B964B4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матем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КНУ, 2018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1B245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D331D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A117EC" w:rsidRDefault="00A117EC" w:rsidP="00B2758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B2758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7008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11504199700821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117EC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ул.Тыныстанова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406,</w:t>
            </w:r>
          </w:p>
          <w:p w:rsidR="00A117EC" w:rsidRDefault="00A117EC" w:rsidP="00D331D7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0702-12-64-05</w:t>
            </w:r>
          </w:p>
        </w:tc>
      </w:tr>
      <w:tr w:rsidR="00421E45" w:rsidTr="00C06F40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Те Анатолий Алексеевич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pStyle w:val="2"/>
              <w:shd w:val="clear" w:color="auto" w:fill="auto"/>
              <w:spacing w:before="0" w:after="60" w:line="220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биология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26.10.66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Высшее, Воронежский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пед.инст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>., 1984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r>
              <w:t xml:space="preserve">  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35л.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20 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4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4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РЦО -2013,</w:t>
            </w:r>
          </w:p>
          <w:p w:rsidR="00421E45" w:rsidRDefault="00421E45" w:rsidP="004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УО-2015</w:t>
            </w:r>
          </w:p>
          <w:p w:rsidR="00421E45" w:rsidRDefault="00421E45" w:rsidP="004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Мэрия – 2016</w:t>
            </w:r>
          </w:p>
          <w:p w:rsidR="00421E45" w:rsidRDefault="00421E45" w:rsidP="004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 КР -1984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4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  <w:p w:rsidR="00421E45" w:rsidRDefault="00421E45" w:rsidP="00421E4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  <w:p w:rsidR="00421E45" w:rsidRDefault="00421E45" w:rsidP="00421E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21107195700345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E45" w:rsidRPr="00577E42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577E42">
              <w:rPr>
                <w:rFonts w:ascii="Times New Roman" w:hAnsi="Times New Roman" w:cs="Times New Roman"/>
                <w:sz w:val="24"/>
              </w:rPr>
              <w:t>Раб.гор</w:t>
            </w:r>
            <w:proofErr w:type="spellEnd"/>
            <w:r w:rsidRPr="00577E42">
              <w:rPr>
                <w:rFonts w:ascii="Times New Roman" w:hAnsi="Times New Roman" w:cs="Times New Roman"/>
                <w:sz w:val="24"/>
              </w:rPr>
              <w:t xml:space="preserve">. </w:t>
            </w:r>
            <w:proofErr w:type="spellStart"/>
            <w:r w:rsidRPr="00577E42">
              <w:rPr>
                <w:rFonts w:ascii="Times New Roman" w:hAnsi="Times New Roman" w:cs="Times New Roman"/>
                <w:sz w:val="24"/>
              </w:rPr>
              <w:t>ул.Кочкорская</w:t>
            </w:r>
            <w:proofErr w:type="spellEnd"/>
            <w:r w:rsidRPr="00577E42">
              <w:rPr>
                <w:rFonts w:ascii="Times New Roman" w:hAnsi="Times New Roman" w:cs="Times New Roman"/>
                <w:sz w:val="24"/>
              </w:rPr>
              <w:t xml:space="preserve"> 25</w:t>
            </w:r>
          </w:p>
          <w:p w:rsidR="00421E45" w:rsidRPr="00766FDD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77E42">
              <w:rPr>
                <w:rFonts w:ascii="Times New Roman" w:hAnsi="Times New Roman" w:cs="Times New Roman"/>
                <w:b w:val="0"/>
                <w:bCs w:val="0"/>
                <w:sz w:val="24"/>
              </w:rPr>
              <w:t>0550-20-33-23</w:t>
            </w:r>
          </w:p>
        </w:tc>
      </w:tr>
      <w:tr w:rsidR="00421E45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Айчурок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Токтобаевна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биология 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9C3E89" w:rsidRDefault="00421E45" w:rsidP="0018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9C3E89" w:rsidRDefault="00421E45" w:rsidP="0018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834217">
              <w:rPr>
                <w:rFonts w:ascii="Times New Roman" w:hAnsi="Times New Roman" w:cs="Times New Roman"/>
                <w:sz w:val="24"/>
              </w:rPr>
              <w:t>10901198801798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р-н, с.Маевка, ул.Сельская 28/1, 0771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  <w:tr w:rsidR="00421E45" w:rsidTr="002F2D22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F4269C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Юмина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Анжелика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Викторовна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F4269C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13.05.70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F4269C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КГНУ, 1992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27л.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РЦО – 2015</w:t>
            </w:r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Лен.Рай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</w:t>
            </w:r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Адм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. – 2012</w:t>
            </w:r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- 2014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E45" w:rsidRPr="00766FDD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046DA">
              <w:rPr>
                <w:rFonts w:ascii="Times New Roman" w:hAnsi="Times New Roman" w:cs="Times New Roman"/>
                <w:b w:val="0"/>
                <w:sz w:val="24"/>
                <w:szCs w:val="24"/>
              </w:rPr>
              <w:t>11303197000386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E45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Адышева 7</w:t>
            </w:r>
          </w:p>
          <w:p w:rsidR="00421E45" w:rsidRPr="00766FDD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0552-01-65-95</w:t>
            </w:r>
          </w:p>
        </w:tc>
      </w:tr>
      <w:tr w:rsidR="00421E45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Борщева Ольга Васильевна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050DB7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0DB7">
              <w:rPr>
                <w:rFonts w:ascii="Times New Roman" w:hAnsi="Times New Roman" w:cs="Times New Roman"/>
                <w:sz w:val="24"/>
                <w:szCs w:val="24"/>
              </w:rPr>
              <w:t>география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08.02.71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>, 2011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050DB7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050DB7" w:rsidRDefault="00421E45" w:rsidP="00187BB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29л.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7046DA">
              <w:rPr>
                <w:rFonts w:ascii="Times New Roman" w:hAnsi="Times New Roman" w:cs="Times New Roman"/>
                <w:sz w:val="24"/>
              </w:rPr>
              <w:t>10802197100522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ул.П.Лумумбы 60а/2</w:t>
            </w:r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0555-96-74-49</w:t>
            </w:r>
          </w:p>
        </w:tc>
      </w:tr>
      <w:tr w:rsidR="00421E45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F4269C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Жаанбек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Гулиза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</w:rPr>
              <w:t xml:space="preserve">география </w:t>
            </w:r>
            <w:r w:rsidRPr="00A5608C">
              <w:rPr>
                <w:rFonts w:asciiTheme="majorBidi" w:hAnsiTheme="majorBidi" w:cstheme="majorBidi"/>
              </w:rPr>
              <w:t xml:space="preserve"> </w:t>
            </w:r>
            <w:proofErr w:type="spellStart"/>
            <w:r w:rsidRPr="00A5608C">
              <w:rPr>
                <w:rFonts w:asciiTheme="majorBidi" w:hAnsiTheme="majorBidi" w:cstheme="majorBidi"/>
              </w:rPr>
              <w:t>кырг.яз</w:t>
            </w:r>
            <w:proofErr w:type="spellEnd"/>
            <w:r w:rsidRPr="00A5608C">
              <w:rPr>
                <w:rFonts w:asciiTheme="majorBidi" w:hAnsiTheme="majorBidi" w:cstheme="majorBidi"/>
              </w:rPr>
              <w:t>.</w:t>
            </w:r>
          </w:p>
          <w:p w:rsidR="00421E45" w:rsidRPr="00A5608C" w:rsidRDefault="00421E45" w:rsidP="00187BBC">
            <w:pPr>
              <w:rPr>
                <w:rFonts w:asciiTheme="majorBidi" w:hAnsiTheme="majorBidi" w:cstheme="majorBidi"/>
              </w:rPr>
            </w:pPr>
            <w:proofErr w:type="spellStart"/>
            <w:r w:rsidRPr="00A5608C">
              <w:rPr>
                <w:rFonts w:asciiTheme="majorBidi" w:hAnsiTheme="majorBidi" w:cstheme="majorBidi"/>
              </w:rPr>
              <w:t>обуч</w:t>
            </w:r>
            <w:proofErr w:type="spellEnd"/>
            <w:r w:rsidRPr="00A5608C">
              <w:rPr>
                <w:rFonts w:asciiTheme="majorBidi" w:hAnsiTheme="majorBidi" w:cstheme="majorBidi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A5608C" w:rsidRDefault="00421E45" w:rsidP="00187BBC">
            <w:pPr>
              <w:rPr>
                <w:rFonts w:asciiTheme="majorBidi" w:hAnsiTheme="majorBidi" w:cstheme="majorBidi"/>
                <w:sz w:val="24"/>
                <w:szCs w:val="24"/>
              </w:rPr>
            </w:pPr>
            <w:r w:rsidRPr="00A5608C">
              <w:rPr>
                <w:rFonts w:asciiTheme="majorBidi" w:hAnsiTheme="majorBidi" w:cstheme="majorBidi"/>
                <w:sz w:val="24"/>
                <w:szCs w:val="24"/>
              </w:rPr>
              <w:t>16.01.81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A5608C" w:rsidRDefault="00421E45" w:rsidP="00187B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Высшее, БГУ, политология, 2003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A5608C" w:rsidRDefault="00421E45" w:rsidP="00187B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10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A5608C" w:rsidRDefault="00421E45" w:rsidP="00187BBC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</w:pPr>
            <w:r>
              <w:rPr>
                <w:rFonts w:asciiTheme="majorBidi" w:hAnsiTheme="majorBidi" w:cstheme="majorBidi"/>
                <w:b w:val="0"/>
                <w:sz w:val="24"/>
                <w:szCs w:val="24"/>
                <w:lang w:eastAsia="en-US"/>
              </w:rPr>
              <w:t>15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A5608C" w:rsidRDefault="00421E45" w:rsidP="00187B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15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A5608C" w:rsidRDefault="00421E45" w:rsidP="00187BBC">
            <w:pPr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A5608C" w:rsidRDefault="00421E45" w:rsidP="00187B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РЦО-2017</w:t>
            </w:r>
          </w:p>
          <w:p w:rsidR="00421E45" w:rsidRPr="00A5608C" w:rsidRDefault="00421E45" w:rsidP="00187B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УО-2019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A5608C" w:rsidRDefault="00421E45" w:rsidP="00187BBC">
            <w:pPr>
              <w:jc w:val="center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A5608C" w:rsidRDefault="00421E45" w:rsidP="00187BBC">
            <w:pPr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11601198100772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м</w:t>
            </w:r>
            <w:r w:rsidRPr="00A5608C">
              <w:rPr>
                <w:rFonts w:asciiTheme="majorBidi" w:hAnsiTheme="majorBidi" w:cstheme="majorBidi"/>
                <w:bCs/>
                <w:sz w:val="24"/>
                <w:szCs w:val="24"/>
              </w:rPr>
              <w:t>кр</w:t>
            </w:r>
            <w:proofErr w:type="spellEnd"/>
            <w:r>
              <w:rPr>
                <w:rFonts w:asciiTheme="majorBidi" w:hAnsiTheme="majorBidi" w:cstheme="majorBidi"/>
                <w:bCs/>
                <w:sz w:val="24"/>
                <w:szCs w:val="24"/>
              </w:rPr>
              <w:t>.</w:t>
            </w:r>
            <w:r w:rsidRPr="00A5608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</w:t>
            </w:r>
            <w:proofErr w:type="spellStart"/>
            <w:r w:rsidRPr="00A5608C">
              <w:rPr>
                <w:rFonts w:asciiTheme="majorBidi" w:hAnsiTheme="majorBidi" w:cstheme="majorBidi"/>
                <w:bCs/>
                <w:sz w:val="24"/>
                <w:szCs w:val="24"/>
              </w:rPr>
              <w:t>Тунгуч</w:t>
            </w:r>
            <w:proofErr w:type="spellEnd"/>
            <w:r w:rsidRPr="00A5608C">
              <w:rPr>
                <w:rFonts w:asciiTheme="majorBidi" w:hAnsiTheme="majorBidi" w:cstheme="majorBidi"/>
                <w:bCs/>
                <w:sz w:val="24"/>
                <w:szCs w:val="24"/>
              </w:rPr>
              <w:t xml:space="preserve"> 6/2 кв.77,</w:t>
            </w:r>
          </w:p>
          <w:p w:rsidR="00421E45" w:rsidRPr="00A5608C" w:rsidRDefault="00421E45" w:rsidP="00187BBC">
            <w:pPr>
              <w:rPr>
                <w:rFonts w:asciiTheme="majorBidi" w:hAnsiTheme="majorBidi" w:cstheme="majorBidi"/>
                <w:bCs/>
                <w:sz w:val="24"/>
                <w:szCs w:val="24"/>
              </w:rPr>
            </w:pPr>
            <w:r w:rsidRPr="00A5608C">
              <w:rPr>
                <w:rFonts w:asciiTheme="majorBidi" w:hAnsiTheme="majorBidi" w:cstheme="majorBidi"/>
                <w:bCs/>
                <w:sz w:val="24"/>
                <w:szCs w:val="24"/>
              </w:rPr>
              <w:t>0558-33-83-32</w:t>
            </w:r>
          </w:p>
        </w:tc>
      </w:tr>
      <w:tr w:rsidR="00421E45" w:rsidTr="00D35090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Белякова Мария Петровна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физика 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E81CE5" w:rsidRDefault="00421E45" w:rsidP="00187BBC">
            <w:pPr>
              <w:rPr>
                <w:rFonts w:ascii="Times New Roman" w:hAnsi="Times New Roman" w:cs="Times New Roman"/>
              </w:rPr>
            </w:pPr>
            <w:r w:rsidRPr="00E81CE5">
              <w:rPr>
                <w:rFonts w:ascii="Times New Roman" w:hAnsi="Times New Roman" w:cs="Times New Roman"/>
              </w:rPr>
              <w:t>06.11.66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E81CE5" w:rsidRDefault="00421E45" w:rsidP="00187BBC">
            <w:pPr>
              <w:rPr>
                <w:rFonts w:ascii="Times New Roman" w:hAnsi="Times New Roman" w:cs="Times New Roman"/>
              </w:rPr>
            </w:pPr>
            <w:r w:rsidRPr="00E81CE5">
              <w:rPr>
                <w:rFonts w:ascii="Times New Roman" w:hAnsi="Times New Roman" w:cs="Times New Roman"/>
              </w:rPr>
              <w:t>Высшее, КГНУ, 1989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33г.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30л.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УО- 2012, </w:t>
            </w:r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Мэрия – 2013,</w:t>
            </w:r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МО КР - 2016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E45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D5E26">
              <w:rPr>
                <w:rFonts w:ascii="Times New Roman" w:hAnsi="Times New Roman" w:cs="Times New Roman"/>
                <w:b w:val="0"/>
                <w:sz w:val="24"/>
                <w:szCs w:val="24"/>
              </w:rPr>
              <w:t>10611196600049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ул. Профессора </w:t>
            </w:r>
          </w:p>
          <w:p w:rsidR="00421E45" w:rsidRPr="00F4269C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Зимы 85</w:t>
            </w:r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0551-37-19-62</w:t>
            </w:r>
          </w:p>
          <w:p w:rsidR="00421E45" w:rsidRPr="00F4269C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421E45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Уулбу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кырг.яз.лбуч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КНУ, 2016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7A2778" w:rsidRDefault="00421E45" w:rsidP="00187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7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7A2778" w:rsidRDefault="00421E45" w:rsidP="00187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12112199301508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Арча-Бешик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ул.Жаштык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65,           0771 03 93 11</w:t>
            </w:r>
          </w:p>
        </w:tc>
      </w:tr>
      <w:tr w:rsidR="00421E45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CB1EE0" w:rsidRDefault="00421E45" w:rsidP="00187BBC">
            <w:pPr>
              <w:rPr>
                <w:rFonts w:ascii="Times New Roman" w:hAnsi="Times New Roman" w:cs="Times New Roman"/>
                <w:b/>
                <w:sz w:val="24"/>
              </w:rPr>
            </w:pP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Шамыралиева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Зулайка</w:t>
            </w:r>
            <w:proofErr w:type="spellEnd"/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Даировна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CB1EE0" w:rsidRDefault="00421E45" w:rsidP="00187B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23.11.96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CB1EE0" w:rsidRDefault="00421E45" w:rsidP="00187BB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КНУ, 2014-2018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 xml:space="preserve">  2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12311199600325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CB1EE0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Маяков</w:t>
            </w:r>
            <w:r w:rsidRPr="00CB1EE0">
              <w:rPr>
                <w:rStyle w:val="1"/>
                <w:rFonts w:ascii="Times New Roman" w:eastAsia="Calibri" w:hAnsi="Times New Roman" w:cs="Times New Roman"/>
                <w:sz w:val="24"/>
                <w:szCs w:val="24"/>
              </w:rPr>
              <w:t>ская5</w:t>
            </w:r>
          </w:p>
          <w:p w:rsidR="00421E45" w:rsidRPr="00F4269C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0708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97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02</w:t>
            </w:r>
            <w:r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-</w:t>
            </w:r>
            <w:r w:rsidRPr="00CB1EE0">
              <w:rPr>
                <w:rStyle w:val="1"/>
                <w:rFonts w:ascii="Times New Roman" w:eastAsia="Calibri" w:hAnsi="Times New Roman" w:cs="Times New Roman"/>
                <w:b w:val="0"/>
                <w:sz w:val="24"/>
                <w:szCs w:val="24"/>
              </w:rPr>
              <w:t>85</w:t>
            </w:r>
          </w:p>
        </w:tc>
      </w:tr>
      <w:tr w:rsidR="00421E45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Дуйшеналиева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Айиза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Канатбековна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B964B4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физика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15.04.97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Высшее КНУ, 2018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0,3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2г.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2г.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11504199700821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ул.Тыныстанова</w:t>
            </w:r>
            <w:proofErr w:type="spellEnd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406,</w:t>
            </w:r>
          </w:p>
          <w:p w:rsidR="00421E45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0702-12-64-05</w:t>
            </w:r>
          </w:p>
        </w:tc>
      </w:tr>
      <w:tr w:rsidR="00421E45" w:rsidTr="00631696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F4269C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Сивцова Светлана Васильевна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22.10.62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КГУ им.50-летия СССР, 1985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31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34г.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29 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2010</w:t>
            </w: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Ленин.Рай.Адм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– 2015,</w:t>
            </w:r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УО-2014,</w:t>
            </w:r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Мэрия – 2013 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2014</w:t>
            </w:r>
          </w:p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2018</w:t>
            </w:r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  2019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E45" w:rsidRPr="00766FDD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EC5086">
              <w:rPr>
                <w:rFonts w:ascii="Times New Roman" w:hAnsi="Times New Roman" w:cs="Times New Roman"/>
                <w:b w:val="0"/>
                <w:sz w:val="24"/>
                <w:szCs w:val="24"/>
              </w:rPr>
              <w:t>12210196200169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vAlign w:val="center"/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с.Новопавловка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ул.Ала-Арча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81а</w:t>
            </w:r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45-72-29</w:t>
            </w:r>
          </w:p>
          <w:p w:rsidR="00421E45" w:rsidRPr="00824F51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24F51">
              <w:rPr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0550-30-35-40</w:t>
            </w:r>
          </w:p>
        </w:tc>
      </w:tr>
      <w:tr w:rsidR="00421E45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Калыбекова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Айчурок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Токтобаевна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химия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скырг.яз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обуч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09.01.88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им.И.Арабаева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2015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9C3E89" w:rsidRDefault="00421E45" w:rsidP="0018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9C3E89" w:rsidRDefault="00421E45" w:rsidP="00187BBC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10901198801798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Аламединский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р-н, с.Маевка, ул.Сельская 28/1, 0771 26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06</w:t>
            </w:r>
          </w:p>
        </w:tc>
      </w:tr>
      <w:tr w:rsidR="00421E45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305E89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Машаев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Улан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Абитович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инф-ка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18.12.79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Н/в</w:t>
            </w:r>
            <w:r w:rsidRPr="00F4269C">
              <w:rPr>
                <w:rFonts w:ascii="Times New Roman" w:hAnsi="Times New Roman" w:cs="Times New Roman"/>
                <w:sz w:val="24"/>
              </w:rPr>
              <w:t>ысшее, КГНУ</w:t>
            </w:r>
            <w:r>
              <w:rPr>
                <w:rFonts w:ascii="Times New Roman" w:hAnsi="Times New Roman" w:cs="Times New Roman"/>
                <w:sz w:val="24"/>
              </w:rPr>
              <w:t>,</w:t>
            </w:r>
          </w:p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2003</w:t>
            </w:r>
          </w:p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D911EA" w:rsidRDefault="00421E45" w:rsidP="00187BBC">
            <w:pPr>
              <w:pStyle w:val="2"/>
              <w:shd w:val="clear" w:color="auto" w:fill="auto"/>
              <w:spacing w:before="0" w:line="293" w:lineRule="exac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15л.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2014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D911EA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B410A">
              <w:rPr>
                <w:rFonts w:ascii="Times New Roman" w:hAnsi="Times New Roman" w:cs="Times New Roman"/>
                <w:b w:val="0"/>
                <w:sz w:val="24"/>
                <w:szCs w:val="24"/>
              </w:rPr>
              <w:t>21812197900561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b w:val="0"/>
                <w:sz w:val="24"/>
              </w:rPr>
              <w:t>с.Кызыл-Т</w:t>
            </w:r>
            <w:r w:rsidRPr="00D911EA">
              <w:rPr>
                <w:rFonts w:ascii="Times New Roman" w:hAnsi="Times New Roman" w:cs="Times New Roman"/>
                <w:b w:val="0"/>
                <w:sz w:val="24"/>
              </w:rPr>
              <w:t>уу</w:t>
            </w:r>
            <w:proofErr w:type="spellEnd"/>
          </w:p>
          <w:p w:rsidR="00421E45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</w:rPr>
            </w:pPr>
            <w:proofErr w:type="spellStart"/>
            <w:r w:rsidRPr="00D911EA">
              <w:rPr>
                <w:rFonts w:ascii="Times New Roman" w:hAnsi="Times New Roman" w:cs="Times New Roman"/>
                <w:b w:val="0"/>
                <w:sz w:val="24"/>
              </w:rPr>
              <w:t>ул.Молдобай</w:t>
            </w:r>
            <w:proofErr w:type="spellEnd"/>
            <w:r w:rsidRPr="00D911EA">
              <w:rPr>
                <w:rFonts w:ascii="Times New Roman" w:hAnsi="Times New Roman" w:cs="Times New Roman"/>
                <w:b w:val="0"/>
                <w:sz w:val="24"/>
              </w:rPr>
              <w:t xml:space="preserve"> 4</w:t>
            </w:r>
          </w:p>
          <w:p w:rsidR="00421E45" w:rsidRPr="00D911EA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0705-80-17-01</w:t>
            </w:r>
          </w:p>
        </w:tc>
      </w:tr>
      <w:tr w:rsidR="00421E45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Бегалиева</w:t>
            </w:r>
            <w:proofErr w:type="spellEnd"/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Кенжекан</w:t>
            </w:r>
            <w:proofErr w:type="spellEnd"/>
          </w:p>
          <w:p w:rsidR="00421E45" w:rsidRPr="00F4269C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Садырбековна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инф-ка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F4269C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22.04.79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F4269C" w:rsidRDefault="00421E45" w:rsidP="00187BB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>Высшее, КГУ,2001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pStyle w:val="2"/>
              <w:shd w:val="clear" w:color="auto" w:fill="auto"/>
              <w:spacing w:before="0" w:line="220" w:lineRule="exact"/>
              <w:ind w:left="12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19л.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  <w:t>19л.</w:t>
            </w:r>
          </w:p>
          <w:p w:rsidR="00421E45" w:rsidRDefault="00421E45" w:rsidP="00187BBC">
            <w:pPr>
              <w:pStyle w:val="2"/>
              <w:shd w:val="clear" w:color="auto" w:fill="auto"/>
              <w:spacing w:before="0" w:line="220" w:lineRule="exact"/>
              <w:ind w:left="120"/>
              <w:rPr>
                <w:rFonts w:ascii="Times New Roman" w:hAnsi="Times New Roman" w:cs="Times New Roman"/>
                <w:b w:val="0"/>
                <w:sz w:val="24"/>
                <w:szCs w:val="24"/>
                <w:lang w:eastAsia="en-US"/>
              </w:rPr>
            </w:pP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C1F27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УО – 2015,</w:t>
            </w:r>
          </w:p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иНКР</w:t>
            </w:r>
            <w:proofErr w:type="spellEnd"/>
            <w:r w:rsidRPr="002C1F27">
              <w:rPr>
                <w:rFonts w:ascii="Times New Roman" w:hAnsi="Times New Roman" w:cs="Times New Roman"/>
                <w:sz w:val="24"/>
                <w:szCs w:val="24"/>
              </w:rPr>
              <w:t xml:space="preserve"> КР - 20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10, Мэрия-2017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C1F27" w:rsidRDefault="00421E45" w:rsidP="00187BBC">
            <w:pPr>
              <w:pStyle w:val="2"/>
              <w:shd w:val="clear" w:color="auto" w:fill="auto"/>
              <w:spacing w:before="0" w:line="293" w:lineRule="exact"/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1"/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2014, 2018</w:t>
            </w: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FB410A">
              <w:rPr>
                <w:rFonts w:ascii="Times New Roman" w:hAnsi="Times New Roman" w:cs="Times New Roman"/>
                <w:sz w:val="24"/>
              </w:rPr>
              <w:t>12204197900551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 w:rsidRPr="00F4269C">
              <w:rPr>
                <w:rFonts w:ascii="Times New Roman" w:hAnsi="Times New Roman" w:cs="Times New Roman"/>
                <w:sz w:val="24"/>
              </w:rPr>
              <w:t xml:space="preserve">пер. </w:t>
            </w:r>
            <w:proofErr w:type="spellStart"/>
            <w:r w:rsidRPr="00F4269C">
              <w:rPr>
                <w:rFonts w:ascii="Times New Roman" w:hAnsi="Times New Roman" w:cs="Times New Roman"/>
                <w:sz w:val="24"/>
              </w:rPr>
              <w:t>Перзенский</w:t>
            </w:r>
            <w:proofErr w:type="spellEnd"/>
            <w:r w:rsidRPr="00F4269C">
              <w:rPr>
                <w:rFonts w:ascii="Times New Roman" w:hAnsi="Times New Roman" w:cs="Times New Roman"/>
                <w:sz w:val="24"/>
              </w:rPr>
              <w:t xml:space="preserve"> 9</w:t>
            </w:r>
          </w:p>
          <w:p w:rsidR="00421E45" w:rsidRDefault="00421E45" w:rsidP="00187BBC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0703-35-88-06</w:t>
            </w:r>
          </w:p>
        </w:tc>
      </w:tr>
      <w:tr w:rsidR="00421E45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Урмат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Динара </w:t>
            </w:r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13.12.91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Высшее, КГУ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им.Арабаева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2014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B4069C" w:rsidRDefault="00421E45" w:rsidP="00187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6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B4069C" w:rsidRDefault="00421E45" w:rsidP="00187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4069C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11312199101995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Арча-Бешик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",</w:t>
            </w:r>
          </w:p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ул.Ак-Куу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4/2, </w:t>
            </w:r>
          </w:p>
          <w:p w:rsidR="00421E45" w:rsidRPr="002276B1" w:rsidRDefault="00421E45" w:rsidP="00187BB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0502 52 55 24</w:t>
            </w:r>
          </w:p>
        </w:tc>
      </w:tr>
      <w:tr w:rsidR="00421E45" w:rsidTr="00421E45">
        <w:trPr>
          <w:cantSplit/>
          <w:trHeight w:val="1001"/>
        </w:trPr>
        <w:tc>
          <w:tcPr>
            <w:tcW w:w="42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B27584">
            <w:pPr>
              <w:pStyle w:val="a4"/>
              <w:numPr>
                <w:ilvl w:val="0"/>
                <w:numId w:val="2"/>
              </w:numPr>
            </w:pPr>
          </w:p>
        </w:tc>
        <w:tc>
          <w:tcPr>
            <w:tcW w:w="198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Айталы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кызы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Уулбу</w:t>
            </w:r>
            <w:proofErr w:type="spellEnd"/>
          </w:p>
        </w:tc>
        <w:tc>
          <w:tcPr>
            <w:tcW w:w="9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инф-ка</w:t>
            </w:r>
            <w:proofErr w:type="spellEnd"/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21.12.93</w:t>
            </w:r>
          </w:p>
        </w:tc>
        <w:tc>
          <w:tcPr>
            <w:tcW w:w="18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Высшее, КНУ, 2016</w:t>
            </w:r>
          </w:p>
        </w:tc>
        <w:tc>
          <w:tcPr>
            <w:tcW w:w="71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7</w:t>
            </w: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7A2778" w:rsidRDefault="00421E45" w:rsidP="00187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7A2778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851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7A2778" w:rsidRDefault="00421E45" w:rsidP="00187BBC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  <w:tc>
          <w:tcPr>
            <w:tcW w:w="707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0" w:type="dxa"/>
            <w:tcBorders>
              <w:top w:val="single" w:sz="4" w:space="0" w:color="000000" w:themeColor="text1"/>
              <w:left w:val="single" w:sz="4" w:space="0" w:color="auto"/>
              <w:bottom w:val="single" w:sz="4" w:space="0" w:color="000000" w:themeColor="text1"/>
              <w:right w:val="single" w:sz="4" w:space="0" w:color="auto"/>
            </w:tcBorders>
          </w:tcPr>
          <w:p w:rsidR="00421E45" w:rsidRPr="00213BFB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12112199301508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421E45" w:rsidRDefault="00421E45" w:rsidP="00187BB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ж/м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Арча-Бешик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",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ул.Жаштык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65,           0771 03 93 11</w:t>
            </w:r>
          </w:p>
        </w:tc>
      </w:tr>
    </w:tbl>
    <w:p w:rsidR="00495AB3" w:rsidRDefault="003575B4" w:rsidP="00495A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421E45" w:rsidRPr="00495AB3" w:rsidRDefault="00421E45" w:rsidP="00495AB3">
      <w:pPr>
        <w:rPr>
          <w:rFonts w:ascii="Times New Roman" w:hAnsi="Times New Roman" w:cs="Times New Roman"/>
          <w:b/>
          <w:sz w:val="16"/>
          <w:szCs w:val="16"/>
        </w:rPr>
      </w:pPr>
    </w:p>
    <w:p w:rsidR="003575B4" w:rsidRPr="00495AB3" w:rsidRDefault="00495AB3" w:rsidP="00495AB3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  <w:r w:rsidR="003575B4">
        <w:rPr>
          <w:rFonts w:ascii="Times New Roman" w:hAnsi="Times New Roman" w:cs="Times New Roman"/>
          <w:b/>
          <w:sz w:val="24"/>
          <w:szCs w:val="24"/>
        </w:rPr>
        <w:t xml:space="preserve"> Директор ШГ № 31                                                                                                  </w:t>
      </w:r>
      <w:proofErr w:type="spellStart"/>
      <w:r w:rsidR="003575B4">
        <w:rPr>
          <w:rFonts w:ascii="Times New Roman" w:hAnsi="Times New Roman" w:cs="Times New Roman"/>
          <w:b/>
          <w:sz w:val="24"/>
          <w:szCs w:val="24"/>
        </w:rPr>
        <w:t>Омурзакова</w:t>
      </w:r>
      <w:proofErr w:type="spellEnd"/>
      <w:r w:rsidR="003575B4">
        <w:rPr>
          <w:rFonts w:ascii="Times New Roman" w:hAnsi="Times New Roman" w:cs="Times New Roman"/>
          <w:b/>
          <w:sz w:val="24"/>
          <w:szCs w:val="24"/>
        </w:rPr>
        <w:t xml:space="preserve"> Т. О.</w:t>
      </w:r>
    </w:p>
    <w:sectPr w:rsidR="003575B4" w:rsidRPr="00495AB3" w:rsidSect="00495AB3">
      <w:pgSz w:w="16838" w:h="11906" w:orient="landscape"/>
      <w:pgMar w:top="709" w:right="426" w:bottom="0" w:left="212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69314C"/>
    <w:multiLevelType w:val="hybridMultilevel"/>
    <w:tmpl w:val="565CA2BC"/>
    <w:lvl w:ilvl="0" w:tplc="9A4A771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9"/>
  <w:proofState w:spelling="clean"/>
  <w:defaultTabStop w:val="708"/>
  <w:characterSpacingControl w:val="doNotCompress"/>
  <w:compat>
    <w:useFELayout/>
  </w:compat>
  <w:rsids>
    <w:rsidRoot w:val="000B4761"/>
    <w:rsid w:val="00006599"/>
    <w:rsid w:val="000201C1"/>
    <w:rsid w:val="00052DEC"/>
    <w:rsid w:val="00087FA7"/>
    <w:rsid w:val="00090452"/>
    <w:rsid w:val="000B4761"/>
    <w:rsid w:val="000C176E"/>
    <w:rsid w:val="00105239"/>
    <w:rsid w:val="00157B90"/>
    <w:rsid w:val="00163848"/>
    <w:rsid w:val="001A25DE"/>
    <w:rsid w:val="001B2458"/>
    <w:rsid w:val="001B4B2F"/>
    <w:rsid w:val="00254B4E"/>
    <w:rsid w:val="002B1D01"/>
    <w:rsid w:val="003521B6"/>
    <w:rsid w:val="003547AA"/>
    <w:rsid w:val="003575B4"/>
    <w:rsid w:val="00357674"/>
    <w:rsid w:val="003A4CAC"/>
    <w:rsid w:val="003E42F3"/>
    <w:rsid w:val="003F1F36"/>
    <w:rsid w:val="00421E45"/>
    <w:rsid w:val="0044366D"/>
    <w:rsid w:val="00462B71"/>
    <w:rsid w:val="00491E77"/>
    <w:rsid w:val="00495AB3"/>
    <w:rsid w:val="004C2599"/>
    <w:rsid w:val="005819F6"/>
    <w:rsid w:val="005F2F1E"/>
    <w:rsid w:val="00683DB4"/>
    <w:rsid w:val="00693209"/>
    <w:rsid w:val="006A3C31"/>
    <w:rsid w:val="006E274C"/>
    <w:rsid w:val="006E307C"/>
    <w:rsid w:val="00712C1E"/>
    <w:rsid w:val="00803B7C"/>
    <w:rsid w:val="00850931"/>
    <w:rsid w:val="008C0B7C"/>
    <w:rsid w:val="008D3D32"/>
    <w:rsid w:val="008D7E2D"/>
    <w:rsid w:val="008E6F32"/>
    <w:rsid w:val="009008C8"/>
    <w:rsid w:val="00906078"/>
    <w:rsid w:val="0093077F"/>
    <w:rsid w:val="00976DEF"/>
    <w:rsid w:val="009875FA"/>
    <w:rsid w:val="009C3173"/>
    <w:rsid w:val="009E5B0D"/>
    <w:rsid w:val="00A117EC"/>
    <w:rsid w:val="00AC721F"/>
    <w:rsid w:val="00B11E77"/>
    <w:rsid w:val="00B15855"/>
    <w:rsid w:val="00C21340"/>
    <w:rsid w:val="00CC6871"/>
    <w:rsid w:val="00D03599"/>
    <w:rsid w:val="00D21A96"/>
    <w:rsid w:val="00D24405"/>
    <w:rsid w:val="00E33367"/>
    <w:rsid w:val="00F45DAB"/>
    <w:rsid w:val="00F8703B"/>
    <w:rsid w:val="00FB13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C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C1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1C1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201C1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201C1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201C1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8"/>
        <w:szCs w:val="22"/>
        <w:lang w:val="ru-RU" w:eastAsia="ko-K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01C1"/>
    <w:rPr>
      <w:rFonts w:asciiTheme="minorHAnsi" w:eastAsiaTheme="minorHAnsi" w:hAnsiTheme="minorHAnsi"/>
      <w:sz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01C1"/>
    <w:pPr>
      <w:spacing w:after="0" w:line="240" w:lineRule="auto"/>
    </w:pPr>
    <w:rPr>
      <w:rFonts w:asciiTheme="minorHAnsi" w:eastAsiaTheme="minorHAnsi" w:hAnsiTheme="minorHAnsi"/>
      <w:sz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201C1"/>
    <w:pPr>
      <w:ind w:left="720"/>
      <w:contextualSpacing/>
    </w:pPr>
  </w:style>
  <w:style w:type="character" w:customStyle="1" w:styleId="a5">
    <w:name w:val="Основной текст_"/>
    <w:basedOn w:val="a0"/>
    <w:link w:val="2"/>
    <w:uiPriority w:val="99"/>
    <w:locked/>
    <w:rsid w:val="000201C1"/>
    <w:rPr>
      <w:rFonts w:ascii="Calibri" w:eastAsia="Times New Roman" w:hAnsi="Calibri" w:cs="Calibri"/>
      <w:b/>
      <w:bCs/>
      <w:spacing w:val="1"/>
      <w:shd w:val="clear" w:color="auto" w:fill="FFFFFF"/>
    </w:rPr>
  </w:style>
  <w:style w:type="character" w:customStyle="1" w:styleId="1">
    <w:name w:val="Основной текст1"/>
    <w:basedOn w:val="a5"/>
    <w:uiPriority w:val="99"/>
    <w:rsid w:val="000201C1"/>
    <w:rPr>
      <w:rFonts w:ascii="Calibri" w:eastAsia="Times New Roman" w:hAnsi="Calibri" w:cs="Calibri"/>
      <w:b/>
      <w:bCs/>
      <w:color w:val="000000"/>
      <w:spacing w:val="1"/>
      <w:w w:val="100"/>
      <w:position w:val="0"/>
      <w:shd w:val="clear" w:color="auto" w:fill="FFFFFF"/>
      <w:lang w:val="ru-RU"/>
    </w:rPr>
  </w:style>
  <w:style w:type="paragraph" w:customStyle="1" w:styleId="2">
    <w:name w:val="Основной текст2"/>
    <w:basedOn w:val="a"/>
    <w:link w:val="a5"/>
    <w:uiPriority w:val="99"/>
    <w:rsid w:val="000201C1"/>
    <w:pPr>
      <w:widowControl w:val="0"/>
      <w:shd w:val="clear" w:color="auto" w:fill="FFFFFF"/>
      <w:spacing w:before="1080" w:after="0" w:line="240" w:lineRule="atLeast"/>
    </w:pPr>
    <w:rPr>
      <w:rFonts w:ascii="Calibri" w:eastAsia="Times New Roman" w:hAnsi="Calibri" w:cs="Calibri"/>
      <w:b/>
      <w:bCs/>
      <w:spacing w:val="1"/>
      <w:sz w:val="28"/>
      <w:lang w:eastAsia="ko-K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545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6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</Pages>
  <Words>628</Words>
  <Characters>3584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Администратор</cp:lastModifiedBy>
  <cp:revision>13</cp:revision>
  <dcterms:created xsi:type="dcterms:W3CDTF">2020-02-11T08:38:00Z</dcterms:created>
  <dcterms:modified xsi:type="dcterms:W3CDTF">2020-09-18T06:13:00Z</dcterms:modified>
</cp:coreProperties>
</file>